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750CB9E" w:rsidP="0261B018" w:rsidRDefault="2750CB9E" w14:paraId="12846CF7" w14:textId="53C6E3F6">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0261B018" w:rsidR="2750CB9E">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Worksheet A</w:t>
      </w:r>
    </w:p>
    <w:p w:rsidR="2750CB9E" w:rsidP="0261B018" w:rsidRDefault="2750CB9E" w14:paraId="6A7E9351" w14:textId="4C3D247F">
      <w:pPr>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0261B018" w:rsidR="2750CB9E">
        <w:rPr>
          <w:rFonts w:ascii="Aptos" w:hAnsi="Aptos" w:eastAsia="Aptos" w:cs="Aptos"/>
          <w:b w:val="0"/>
          <w:bCs w:val="0"/>
          <w:i w:val="1"/>
          <w:iCs w:val="1"/>
          <w:caps w:val="0"/>
          <w:smallCaps w:val="0"/>
          <w:strike w:val="0"/>
          <w:dstrike w:val="0"/>
          <w:noProof w:val="0"/>
          <w:color w:val="000000" w:themeColor="text1" w:themeTint="FF" w:themeShade="FF"/>
          <w:sz w:val="24"/>
          <w:szCs w:val="24"/>
          <w:u w:val="single"/>
          <w:lang w:val="en-US"/>
        </w:rPr>
        <w:t>The Maid</w:t>
      </w:r>
      <w:r w:rsidRPr="0261B018" w:rsidR="2750CB9E">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 xml:space="preserve"> by Nita Prose</w:t>
      </w:r>
    </w:p>
    <w:p w:rsidR="2750CB9E" w:rsidP="31E8F200" w:rsidRDefault="2750CB9E" w14:paraId="055AE1F3" w14:textId="0FCFE478">
      <w:pPr>
        <w:jc w:val="center"/>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pPr>
      <w:r w:rsidRPr="31E8F200" w:rsidR="2750CB9E">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Chapters</w:t>
      </w:r>
      <w:r w:rsidRPr="31E8F200" w:rsidR="52A4AFD5">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 xml:space="preserve"> 22, 23</w:t>
      </w:r>
      <w:r w:rsidRPr="31E8F200" w:rsidR="01BCAA30">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 xml:space="preserve"> </w:t>
      </w:r>
      <w:r w:rsidRPr="31E8F200" w:rsidR="2750CB9E">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 xml:space="preserve">&amp; </w:t>
      </w:r>
      <w:r w:rsidRPr="31E8F200" w:rsidR="5AF0BDF6">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24</w:t>
      </w:r>
    </w:p>
    <w:p w:rsidR="0261B018" w:rsidP="6B56C41C" w:rsidRDefault="0261B018" w14:paraId="495432C6" w14:textId="2D8830B6">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6B56C41C" w:rsidR="0261B018">
        <w:rPr>
          <w:rFonts w:ascii="Aptos" w:hAnsi="Aptos" w:eastAsia="Aptos" w:cs="Aptos"/>
          <w:b w:val="1"/>
          <w:bCs w:val="1"/>
          <w:i w:val="0"/>
          <w:iCs w:val="0"/>
          <w:caps w:val="0"/>
          <w:smallCaps w:val="0"/>
          <w:noProof w:val="0"/>
          <w:color w:val="000000" w:themeColor="text1" w:themeTint="FF" w:themeShade="FF"/>
          <w:sz w:val="24"/>
          <w:szCs w:val="24"/>
          <w:lang w:val="en-US"/>
        </w:rPr>
        <w:t xml:space="preserve">1. </w:t>
      </w:r>
      <w:r w:rsidRPr="6B56C41C" w:rsidR="3999C5F1">
        <w:rPr>
          <w:rFonts w:ascii="Aptos" w:hAnsi="Aptos" w:eastAsia="Aptos" w:cs="Aptos"/>
          <w:b w:val="1"/>
          <w:bCs w:val="1"/>
          <w:i w:val="0"/>
          <w:iCs w:val="0"/>
          <w:caps w:val="0"/>
          <w:smallCaps w:val="0"/>
          <w:noProof w:val="0"/>
          <w:color w:val="000000" w:themeColor="text1" w:themeTint="FF" w:themeShade="FF"/>
          <w:sz w:val="24"/>
          <w:szCs w:val="24"/>
          <w:lang w:val="en-US"/>
        </w:rPr>
        <w:t xml:space="preserve">At the beginning of Chapter 22, </w:t>
      </w:r>
      <w:r w:rsidRPr="6B56C41C" w:rsidR="2D670CE0">
        <w:rPr>
          <w:rFonts w:ascii="Aptos" w:hAnsi="Aptos" w:eastAsia="Aptos" w:cs="Aptos"/>
          <w:b w:val="1"/>
          <w:bCs w:val="1"/>
          <w:i w:val="0"/>
          <w:iCs w:val="0"/>
          <w:caps w:val="0"/>
          <w:smallCaps w:val="0"/>
          <w:noProof w:val="0"/>
          <w:color w:val="000000" w:themeColor="text1" w:themeTint="FF" w:themeShade="FF"/>
          <w:sz w:val="24"/>
          <w:szCs w:val="24"/>
          <w:lang w:val="en-US"/>
        </w:rPr>
        <w:t xml:space="preserve">Molly comes back to her apartment to share her success </w:t>
      </w:r>
      <w:r w:rsidRPr="6B56C41C" w:rsidR="4FF2DF16">
        <w:rPr>
          <w:rFonts w:ascii="Aptos" w:hAnsi="Aptos" w:eastAsia="Aptos" w:cs="Aptos"/>
          <w:b w:val="1"/>
          <w:bCs w:val="1"/>
          <w:i w:val="0"/>
          <w:iCs w:val="0"/>
          <w:caps w:val="0"/>
          <w:smallCaps w:val="0"/>
          <w:noProof w:val="0"/>
          <w:color w:val="000000" w:themeColor="text1" w:themeTint="FF" w:themeShade="FF"/>
          <w:sz w:val="24"/>
          <w:szCs w:val="24"/>
          <w:lang w:val="en-US"/>
        </w:rPr>
        <w:t>of</w:t>
      </w:r>
      <w:r w:rsidRPr="6B56C41C" w:rsidR="2D670CE0">
        <w:rPr>
          <w:rFonts w:ascii="Aptos" w:hAnsi="Aptos" w:eastAsia="Aptos" w:cs="Aptos"/>
          <w:b w:val="1"/>
          <w:bCs w:val="1"/>
          <w:i w:val="0"/>
          <w:iCs w:val="0"/>
          <w:caps w:val="0"/>
          <w:smallCaps w:val="0"/>
          <w:noProof w:val="0"/>
          <w:color w:val="000000" w:themeColor="text1" w:themeTint="FF" w:themeShade="FF"/>
          <w:sz w:val="24"/>
          <w:szCs w:val="24"/>
          <w:lang w:val="en-US"/>
        </w:rPr>
        <w:t xml:space="preserve"> fooling Rodney with Mr. Preston, Charlotte, and Juan Manuel. Did you think Molly was going to be able to pull this off? </w:t>
      </w:r>
      <w:r w:rsidRPr="6B56C41C" w:rsidR="659E625B">
        <w:rPr>
          <w:rFonts w:ascii="Aptos" w:hAnsi="Aptos" w:eastAsia="Aptos" w:cs="Aptos"/>
          <w:b w:val="1"/>
          <w:bCs w:val="1"/>
          <w:i w:val="0"/>
          <w:iCs w:val="0"/>
          <w:caps w:val="0"/>
          <w:smallCaps w:val="0"/>
          <w:noProof w:val="0"/>
          <w:color w:val="000000" w:themeColor="text1" w:themeTint="FF" w:themeShade="FF"/>
          <w:sz w:val="24"/>
          <w:szCs w:val="24"/>
          <w:lang w:val="en-US"/>
        </w:rPr>
        <w:t xml:space="preserve">How do you think she felt when she was successful? </w:t>
      </w:r>
    </w:p>
    <w:p w:rsidR="6B56C41C" w:rsidP="6B56C41C" w:rsidRDefault="6B56C41C" w14:paraId="1A6FB36E" w14:textId="33B57CBB">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393619FB" w14:textId="55237D6C">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0579D489" w14:textId="1558E879">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2FE6F910" w14:textId="73181436">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5D4A208F" w14:textId="2C123259">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59E625B" w:rsidP="6B56C41C" w:rsidRDefault="659E625B" w14:paraId="58D32FBC" w14:textId="770A39B3">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6B56C41C" w:rsidR="659E625B">
        <w:rPr>
          <w:rFonts w:ascii="Aptos" w:hAnsi="Aptos" w:eastAsia="Aptos" w:cs="Aptos"/>
          <w:b w:val="1"/>
          <w:bCs w:val="1"/>
          <w:i w:val="0"/>
          <w:iCs w:val="0"/>
          <w:caps w:val="0"/>
          <w:smallCaps w:val="0"/>
          <w:noProof w:val="0"/>
          <w:color w:val="000000" w:themeColor="text1" w:themeTint="FF" w:themeShade="FF"/>
          <w:sz w:val="24"/>
          <w:szCs w:val="24"/>
          <w:lang w:val="en-US"/>
        </w:rPr>
        <w:t xml:space="preserve">What is the most exciting news </w:t>
      </w:r>
      <w:r w:rsidRPr="6B56C41C" w:rsidR="659E625B">
        <w:rPr>
          <w:rFonts w:ascii="Aptos" w:hAnsi="Aptos" w:eastAsia="Aptos" w:cs="Aptos"/>
          <w:b w:val="1"/>
          <w:bCs w:val="1"/>
          <w:i w:val="0"/>
          <w:iCs w:val="0"/>
          <w:caps w:val="0"/>
          <w:smallCaps w:val="0"/>
          <w:noProof w:val="0"/>
          <w:color w:val="000000" w:themeColor="text1" w:themeTint="FF" w:themeShade="FF"/>
          <w:sz w:val="24"/>
          <w:szCs w:val="24"/>
          <w:lang w:val="en-US"/>
        </w:rPr>
        <w:t>you’ve</w:t>
      </w:r>
      <w:r w:rsidRPr="6B56C41C" w:rsidR="659E625B">
        <w:rPr>
          <w:rFonts w:ascii="Aptos" w:hAnsi="Aptos" w:eastAsia="Aptos" w:cs="Aptos"/>
          <w:b w:val="1"/>
          <w:bCs w:val="1"/>
          <w:i w:val="0"/>
          <w:iCs w:val="0"/>
          <w:caps w:val="0"/>
          <w:smallCaps w:val="0"/>
          <w:noProof w:val="0"/>
          <w:color w:val="000000" w:themeColor="text1" w:themeTint="FF" w:themeShade="FF"/>
          <w:sz w:val="24"/>
          <w:szCs w:val="24"/>
          <w:lang w:val="en-US"/>
        </w:rPr>
        <w:t xml:space="preserve"> ever gotten to share or </w:t>
      </w:r>
      <w:r w:rsidRPr="6B56C41C" w:rsidR="659E625B">
        <w:rPr>
          <w:rFonts w:ascii="Aptos" w:hAnsi="Aptos" w:eastAsia="Aptos" w:cs="Aptos"/>
          <w:b w:val="1"/>
          <w:bCs w:val="1"/>
          <w:i w:val="0"/>
          <w:iCs w:val="0"/>
          <w:caps w:val="0"/>
          <w:smallCaps w:val="0"/>
          <w:noProof w:val="0"/>
          <w:color w:val="000000" w:themeColor="text1" w:themeTint="FF" w:themeShade="FF"/>
          <w:sz w:val="24"/>
          <w:szCs w:val="24"/>
          <w:lang w:val="en-US"/>
        </w:rPr>
        <w:t>receive</w:t>
      </w:r>
      <w:r w:rsidRPr="6B56C41C" w:rsidR="659E625B">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6B56C41C" w:rsidP="6B56C41C" w:rsidRDefault="6B56C41C" w14:paraId="45526D36" w14:textId="2D0A6F26">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052825A1" w14:textId="4F62A08D">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471B3B72" w14:textId="03A13D48">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749103B1" w14:textId="16E407C5">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280DC2F0" w14:textId="0BE4DD86">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59E625B" w:rsidP="6B56C41C" w:rsidRDefault="659E625B" w14:paraId="3CE0AF5B" w14:textId="446DEAAD">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6B56C41C" w:rsidR="659E625B">
        <w:rPr>
          <w:rFonts w:ascii="Aptos" w:hAnsi="Aptos" w:eastAsia="Aptos" w:cs="Aptos"/>
          <w:b w:val="1"/>
          <w:bCs w:val="1"/>
          <w:i w:val="0"/>
          <w:iCs w:val="0"/>
          <w:caps w:val="0"/>
          <w:smallCaps w:val="0"/>
          <w:noProof w:val="0"/>
          <w:color w:val="000000" w:themeColor="text1" w:themeTint="FF" w:themeShade="FF"/>
          <w:sz w:val="24"/>
          <w:szCs w:val="24"/>
          <w:lang w:val="en-US"/>
        </w:rPr>
        <w:t xml:space="preserve">2. </w:t>
      </w:r>
      <w:r w:rsidRPr="6B56C41C" w:rsidR="414F636B">
        <w:rPr>
          <w:rFonts w:ascii="Aptos" w:hAnsi="Aptos" w:eastAsia="Aptos" w:cs="Aptos"/>
          <w:b w:val="1"/>
          <w:bCs w:val="1"/>
          <w:i w:val="0"/>
          <w:iCs w:val="0"/>
          <w:caps w:val="0"/>
          <w:smallCaps w:val="0"/>
          <w:noProof w:val="0"/>
          <w:color w:val="000000" w:themeColor="text1" w:themeTint="FF" w:themeShade="FF"/>
          <w:sz w:val="24"/>
          <w:szCs w:val="24"/>
          <w:lang w:val="en-US"/>
        </w:rPr>
        <w:t xml:space="preserve">Molly </w:t>
      </w:r>
      <w:r w:rsidRPr="6B56C41C" w:rsidR="414F636B">
        <w:rPr>
          <w:rFonts w:ascii="Aptos" w:hAnsi="Aptos" w:eastAsia="Aptos" w:cs="Aptos"/>
          <w:b w:val="1"/>
          <w:bCs w:val="1"/>
          <w:i w:val="0"/>
          <w:iCs w:val="0"/>
          <w:caps w:val="0"/>
          <w:smallCaps w:val="0"/>
          <w:noProof w:val="0"/>
          <w:color w:val="000000" w:themeColor="text1" w:themeTint="FF" w:themeShade="FF"/>
          <w:sz w:val="24"/>
          <w:szCs w:val="24"/>
          <w:lang w:val="en-US"/>
        </w:rPr>
        <w:t>offers for</w:t>
      </w:r>
      <w:r w:rsidRPr="6B56C41C" w:rsidR="414F636B">
        <w:rPr>
          <w:rFonts w:ascii="Aptos" w:hAnsi="Aptos" w:eastAsia="Aptos" w:cs="Aptos"/>
          <w:b w:val="1"/>
          <w:bCs w:val="1"/>
          <w:i w:val="0"/>
          <w:iCs w:val="0"/>
          <w:caps w:val="0"/>
          <w:smallCaps w:val="0"/>
          <w:noProof w:val="0"/>
          <w:color w:val="000000" w:themeColor="text1" w:themeTint="FF" w:themeShade="FF"/>
          <w:sz w:val="24"/>
          <w:szCs w:val="24"/>
          <w:lang w:val="en-US"/>
        </w:rPr>
        <w:t xml:space="preserve"> Juan Manuel to </w:t>
      </w:r>
      <w:r w:rsidRPr="6B56C41C" w:rsidR="74C61CA6">
        <w:rPr>
          <w:rFonts w:ascii="Aptos" w:hAnsi="Aptos" w:eastAsia="Aptos" w:cs="Aptos"/>
          <w:b w:val="1"/>
          <w:bCs w:val="1"/>
          <w:i w:val="0"/>
          <w:iCs w:val="0"/>
          <w:caps w:val="0"/>
          <w:smallCaps w:val="0"/>
          <w:noProof w:val="0"/>
          <w:color w:val="000000" w:themeColor="text1" w:themeTint="FF" w:themeShade="FF"/>
          <w:sz w:val="24"/>
          <w:szCs w:val="24"/>
          <w:lang w:val="en-US"/>
        </w:rPr>
        <w:t>stay</w:t>
      </w:r>
      <w:r w:rsidRPr="6B56C41C" w:rsidR="414F636B">
        <w:rPr>
          <w:rFonts w:ascii="Aptos" w:hAnsi="Aptos" w:eastAsia="Aptos" w:cs="Aptos"/>
          <w:b w:val="1"/>
          <w:bCs w:val="1"/>
          <w:i w:val="0"/>
          <w:iCs w:val="0"/>
          <w:caps w:val="0"/>
          <w:smallCaps w:val="0"/>
          <w:noProof w:val="0"/>
          <w:color w:val="000000" w:themeColor="text1" w:themeTint="FF" w:themeShade="FF"/>
          <w:sz w:val="24"/>
          <w:szCs w:val="24"/>
          <w:lang w:val="en-US"/>
        </w:rPr>
        <w:t xml:space="preserve"> at her apartment when he has nowhere else to go. What do you think about the friendship between Molly and Juan Manuel? How is Molly deciding who to trust? </w:t>
      </w:r>
      <w:r w:rsidRPr="6B56C41C" w:rsidR="745021FC">
        <w:rPr>
          <w:rFonts w:ascii="Aptos" w:hAnsi="Aptos" w:eastAsia="Aptos" w:cs="Aptos"/>
          <w:b w:val="1"/>
          <w:bCs w:val="1"/>
          <w:i w:val="0"/>
          <w:iCs w:val="0"/>
          <w:caps w:val="0"/>
          <w:smallCaps w:val="0"/>
          <w:noProof w:val="0"/>
          <w:color w:val="000000" w:themeColor="text1" w:themeTint="FF" w:themeShade="FF"/>
          <w:sz w:val="24"/>
          <w:szCs w:val="24"/>
          <w:lang w:val="en-US"/>
        </w:rPr>
        <w:t xml:space="preserve">How do you decide who to trust in your own life? </w:t>
      </w:r>
    </w:p>
    <w:p w:rsidR="6B56C41C" w:rsidP="6B56C41C" w:rsidRDefault="6B56C41C" w14:paraId="258F5953" w14:textId="77A4B219">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0A8B8F30" w14:textId="5F627059">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312E76BA" w14:textId="47BAE411">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55F371CA" w14:textId="250E8D2E">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3D8C85DB" w14:textId="4766713B">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432D9AFF" w14:textId="7B8FB2C5">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2D7112F7" w:rsidRDefault="6B56C41C" w14:paraId="63B8BE9C" w14:textId="58C3AF86">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2D7112F7" w:rsidR="745021FC">
        <w:rPr>
          <w:rFonts w:ascii="Aptos" w:hAnsi="Aptos" w:eastAsia="Aptos" w:cs="Aptos"/>
          <w:b w:val="1"/>
          <w:bCs w:val="1"/>
          <w:i w:val="0"/>
          <w:iCs w:val="0"/>
          <w:caps w:val="0"/>
          <w:smallCaps w:val="0"/>
          <w:noProof w:val="0"/>
          <w:color w:val="000000" w:themeColor="text1" w:themeTint="FF" w:themeShade="FF"/>
          <w:sz w:val="24"/>
          <w:szCs w:val="24"/>
          <w:lang w:val="en-US"/>
        </w:rPr>
        <w:t xml:space="preserve">3. </w:t>
      </w:r>
      <w:r w:rsidRPr="2D7112F7" w:rsidR="6226AC3D">
        <w:rPr>
          <w:rFonts w:ascii="Aptos" w:hAnsi="Aptos" w:eastAsia="Aptos" w:cs="Aptos"/>
          <w:b w:val="1"/>
          <w:bCs w:val="1"/>
          <w:i w:val="0"/>
          <w:iCs w:val="0"/>
          <w:caps w:val="0"/>
          <w:smallCaps w:val="0"/>
          <w:noProof w:val="0"/>
          <w:color w:val="000000" w:themeColor="text1" w:themeTint="FF" w:themeShade="FF"/>
          <w:sz w:val="24"/>
          <w:szCs w:val="24"/>
          <w:lang w:val="en-US"/>
        </w:rPr>
        <w:t xml:space="preserve">In chapter 23, Molly put on an elaborate performance in front of the hotel as a part of her scheme to trick Rodney. If you were in Molly’s situation, what </w:t>
      </w:r>
      <w:r w:rsidRPr="2D7112F7" w:rsidR="0C3CE5C6">
        <w:rPr>
          <w:rFonts w:ascii="Aptos" w:hAnsi="Aptos" w:eastAsia="Aptos" w:cs="Aptos"/>
          <w:b w:val="1"/>
          <w:bCs w:val="1"/>
          <w:i w:val="0"/>
          <w:iCs w:val="0"/>
          <w:caps w:val="0"/>
          <w:smallCaps w:val="0"/>
          <w:noProof w:val="0"/>
          <w:color w:val="000000" w:themeColor="text1" w:themeTint="FF" w:themeShade="FF"/>
          <w:sz w:val="24"/>
          <w:szCs w:val="24"/>
          <w:lang w:val="en-US"/>
        </w:rPr>
        <w:t>would you do</w:t>
      </w:r>
      <w:r w:rsidRPr="2D7112F7" w:rsidR="6226AC3D">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2D7112F7" w:rsidR="6226AC3D">
        <w:rPr>
          <w:rFonts w:ascii="Aptos" w:hAnsi="Aptos" w:eastAsia="Aptos" w:cs="Aptos"/>
          <w:b w:val="1"/>
          <w:bCs w:val="1"/>
          <w:i w:val="0"/>
          <w:iCs w:val="0"/>
          <w:caps w:val="0"/>
          <w:smallCaps w:val="0"/>
          <w:noProof w:val="0"/>
          <w:color w:val="000000" w:themeColor="text1" w:themeTint="FF" w:themeShade="FF"/>
          <w:sz w:val="24"/>
          <w:szCs w:val="24"/>
          <w:lang w:val="en-US"/>
        </w:rPr>
        <w:t>to prove yourself innoc</w:t>
      </w:r>
      <w:r w:rsidRPr="2D7112F7" w:rsidR="0FB2772B">
        <w:rPr>
          <w:rFonts w:ascii="Aptos" w:hAnsi="Aptos" w:eastAsia="Aptos" w:cs="Aptos"/>
          <w:b w:val="1"/>
          <w:bCs w:val="1"/>
          <w:i w:val="0"/>
          <w:iCs w:val="0"/>
          <w:caps w:val="0"/>
          <w:smallCaps w:val="0"/>
          <w:noProof w:val="0"/>
          <w:color w:val="000000" w:themeColor="text1" w:themeTint="FF" w:themeShade="FF"/>
          <w:sz w:val="24"/>
          <w:szCs w:val="24"/>
          <w:lang w:val="en-US"/>
        </w:rPr>
        <w:t xml:space="preserve">ent? </w:t>
      </w:r>
    </w:p>
    <w:p w:rsidR="6B56C41C" w:rsidP="6B56C41C" w:rsidRDefault="6B56C41C" w14:paraId="2C9CB9F8" w14:textId="1262FFC3">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0D5E5A8B" w14:textId="029C5A48">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62E66639" w14:textId="7F2B3062">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38D8BD28" w:rsidP="6B56C41C" w:rsidRDefault="38D8BD28" w14:paraId="6A733572" w14:textId="44889414">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6B56C41C" w:rsidR="38D8BD28">
        <w:rPr>
          <w:rFonts w:ascii="Aptos" w:hAnsi="Aptos" w:eastAsia="Aptos" w:cs="Aptos"/>
          <w:b w:val="1"/>
          <w:bCs w:val="1"/>
          <w:i w:val="0"/>
          <w:iCs w:val="0"/>
          <w:caps w:val="0"/>
          <w:smallCaps w:val="0"/>
          <w:noProof w:val="0"/>
          <w:color w:val="000000" w:themeColor="text1" w:themeTint="FF" w:themeShade="FF"/>
          <w:sz w:val="24"/>
          <w:szCs w:val="24"/>
          <w:lang w:val="en-US"/>
        </w:rPr>
        <w:t xml:space="preserve">Have you ever had to tell an elaborate lie to help yourself or others? </w:t>
      </w:r>
    </w:p>
    <w:p w:rsidR="6B56C41C" w:rsidP="6B56C41C" w:rsidRDefault="6B56C41C" w14:paraId="41FC81A2" w14:textId="6CF74173">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669A15E7" w14:textId="1C5B61C8">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2D7112F7" w:rsidRDefault="6B56C41C" w14:paraId="0B44ECB4" w14:textId="456F0803">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225101A0" w14:textId="2E9381A9">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7FEE37D0" w:rsidP="31E8F200" w:rsidRDefault="7FEE37D0" w14:paraId="124674A4" w14:textId="66696546">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31E8F200" w:rsidR="7FEE37D0">
        <w:rPr>
          <w:rFonts w:ascii="Aptos" w:hAnsi="Aptos" w:eastAsia="Aptos" w:cs="Aptos"/>
          <w:b w:val="1"/>
          <w:bCs w:val="1"/>
          <w:i w:val="0"/>
          <w:iCs w:val="0"/>
          <w:caps w:val="0"/>
          <w:smallCaps w:val="0"/>
          <w:noProof w:val="0"/>
          <w:color w:val="000000" w:themeColor="text1" w:themeTint="FF" w:themeShade="FF"/>
          <w:sz w:val="24"/>
          <w:szCs w:val="24"/>
          <w:lang w:val="en-US"/>
        </w:rPr>
        <w:t xml:space="preserve">4. </w:t>
      </w:r>
      <w:r w:rsidRPr="31E8F200" w:rsidR="64822916">
        <w:rPr>
          <w:rFonts w:ascii="Aptos" w:hAnsi="Aptos" w:eastAsia="Aptos" w:cs="Aptos"/>
          <w:b w:val="1"/>
          <w:bCs w:val="1"/>
          <w:i w:val="0"/>
          <w:iCs w:val="0"/>
          <w:caps w:val="0"/>
          <w:smallCaps w:val="0"/>
          <w:noProof w:val="0"/>
          <w:color w:val="000000" w:themeColor="text1" w:themeTint="FF" w:themeShade="FF"/>
          <w:sz w:val="24"/>
          <w:szCs w:val="24"/>
          <w:lang w:val="en-US"/>
        </w:rPr>
        <w:t>As Molly is waiting across the street from the hotel, she calls Gisel</w:t>
      </w:r>
      <w:r w:rsidRPr="31E8F200" w:rsidR="782B5921">
        <w:rPr>
          <w:rFonts w:ascii="Aptos" w:hAnsi="Aptos" w:eastAsia="Aptos" w:cs="Aptos"/>
          <w:b w:val="1"/>
          <w:bCs w:val="1"/>
          <w:i w:val="0"/>
          <w:iCs w:val="0"/>
          <w:caps w:val="0"/>
          <w:smallCaps w:val="0"/>
          <w:noProof w:val="0"/>
          <w:color w:val="000000" w:themeColor="text1" w:themeTint="FF" w:themeShade="FF"/>
          <w:sz w:val="24"/>
          <w:szCs w:val="24"/>
          <w:lang w:val="en-US"/>
        </w:rPr>
        <w:t>l</w:t>
      </w:r>
      <w:r w:rsidRPr="31E8F200" w:rsidR="64822916">
        <w:rPr>
          <w:rFonts w:ascii="Aptos" w:hAnsi="Aptos" w:eastAsia="Aptos" w:cs="Aptos"/>
          <w:b w:val="1"/>
          <w:bCs w:val="1"/>
          <w:i w:val="0"/>
          <w:iCs w:val="0"/>
          <w:caps w:val="0"/>
          <w:smallCaps w:val="0"/>
          <w:noProof w:val="0"/>
          <w:color w:val="000000" w:themeColor="text1" w:themeTint="FF" w:themeShade="FF"/>
          <w:sz w:val="24"/>
          <w:szCs w:val="24"/>
          <w:lang w:val="en-US"/>
        </w:rPr>
        <w:t xml:space="preserve">e to confront her. Did you expect this from Molly? </w:t>
      </w:r>
      <w:r w:rsidRPr="31E8F200" w:rsidR="658D6051">
        <w:rPr>
          <w:rFonts w:ascii="Aptos" w:hAnsi="Aptos" w:eastAsia="Aptos" w:cs="Aptos"/>
          <w:b w:val="1"/>
          <w:bCs w:val="1"/>
          <w:i w:val="0"/>
          <w:iCs w:val="0"/>
          <w:caps w:val="0"/>
          <w:smallCaps w:val="0"/>
          <w:noProof w:val="0"/>
          <w:color w:val="000000" w:themeColor="text1" w:themeTint="FF" w:themeShade="FF"/>
          <w:sz w:val="24"/>
          <w:szCs w:val="24"/>
          <w:lang w:val="en-US"/>
        </w:rPr>
        <w:t xml:space="preserve">Molly </w:t>
      </w:r>
      <w:r w:rsidRPr="31E8F200" w:rsidR="53B05150">
        <w:rPr>
          <w:rFonts w:ascii="Aptos" w:hAnsi="Aptos" w:eastAsia="Aptos" w:cs="Aptos"/>
          <w:b w:val="1"/>
          <w:bCs w:val="1"/>
          <w:i w:val="0"/>
          <w:iCs w:val="0"/>
          <w:caps w:val="0"/>
          <w:smallCaps w:val="0"/>
          <w:noProof w:val="0"/>
          <w:color w:val="000000" w:themeColor="text1" w:themeTint="FF" w:themeShade="FF"/>
          <w:sz w:val="24"/>
          <w:szCs w:val="24"/>
          <w:lang w:val="en-US"/>
        </w:rPr>
        <w:t>suggests that</w:t>
      </w:r>
      <w:r w:rsidRPr="31E8F200" w:rsidR="0E511BFC">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31E8F200" w:rsidR="658D6051">
        <w:rPr>
          <w:rFonts w:ascii="Aptos" w:hAnsi="Aptos" w:eastAsia="Aptos" w:cs="Aptos"/>
          <w:b w:val="1"/>
          <w:bCs w:val="1"/>
          <w:i w:val="0"/>
          <w:iCs w:val="0"/>
          <w:caps w:val="0"/>
          <w:smallCaps w:val="0"/>
          <w:noProof w:val="0"/>
          <w:color w:val="000000" w:themeColor="text1" w:themeTint="FF" w:themeShade="FF"/>
          <w:sz w:val="24"/>
          <w:szCs w:val="24"/>
          <w:lang w:val="en-US"/>
        </w:rPr>
        <w:t xml:space="preserve">Giselle </w:t>
      </w:r>
      <w:r w:rsidRPr="31E8F200" w:rsidR="7815B0D7">
        <w:rPr>
          <w:rFonts w:ascii="Aptos" w:hAnsi="Aptos" w:eastAsia="Aptos" w:cs="Aptos"/>
          <w:b w:val="1"/>
          <w:bCs w:val="1"/>
          <w:i w:val="0"/>
          <w:iCs w:val="0"/>
          <w:caps w:val="0"/>
          <w:smallCaps w:val="0"/>
          <w:noProof w:val="0"/>
          <w:color w:val="000000" w:themeColor="text1" w:themeTint="FF" w:themeShade="FF"/>
          <w:sz w:val="24"/>
          <w:szCs w:val="24"/>
          <w:lang w:val="en-US"/>
        </w:rPr>
        <w:t>could be</w:t>
      </w:r>
      <w:r w:rsidRPr="31E8F200" w:rsidR="3FC6E5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31E8F200" w:rsidR="658D6051">
        <w:rPr>
          <w:rFonts w:ascii="Aptos" w:hAnsi="Aptos" w:eastAsia="Aptos" w:cs="Aptos"/>
          <w:b w:val="1"/>
          <w:bCs w:val="1"/>
          <w:i w:val="0"/>
          <w:iCs w:val="0"/>
          <w:caps w:val="0"/>
          <w:smallCaps w:val="0"/>
          <w:noProof w:val="0"/>
          <w:color w:val="000000" w:themeColor="text1" w:themeTint="FF" w:themeShade="FF"/>
          <w:sz w:val="24"/>
          <w:szCs w:val="24"/>
          <w:lang w:val="en-US"/>
        </w:rPr>
        <w:t>a “good egg caught in a rotten basket</w:t>
      </w:r>
      <w:r w:rsidRPr="31E8F200" w:rsidR="658D6051">
        <w:rPr>
          <w:rFonts w:ascii="Aptos" w:hAnsi="Aptos" w:eastAsia="Aptos" w:cs="Aptos"/>
          <w:b w:val="1"/>
          <w:bCs w:val="1"/>
          <w:i w:val="0"/>
          <w:iCs w:val="0"/>
          <w:caps w:val="0"/>
          <w:smallCaps w:val="0"/>
          <w:noProof w:val="0"/>
          <w:color w:val="000000" w:themeColor="text1" w:themeTint="FF" w:themeShade="FF"/>
          <w:sz w:val="24"/>
          <w:szCs w:val="24"/>
          <w:lang w:val="en-US"/>
        </w:rPr>
        <w:t>”.</w:t>
      </w:r>
      <w:r w:rsidRPr="31E8F200" w:rsidR="658D6051">
        <w:rPr>
          <w:rFonts w:ascii="Aptos" w:hAnsi="Aptos" w:eastAsia="Aptos" w:cs="Aptos"/>
          <w:b w:val="1"/>
          <w:bCs w:val="1"/>
          <w:i w:val="0"/>
          <w:iCs w:val="0"/>
          <w:caps w:val="0"/>
          <w:smallCaps w:val="0"/>
          <w:noProof w:val="0"/>
          <w:color w:val="000000" w:themeColor="text1" w:themeTint="FF" w:themeShade="FF"/>
          <w:sz w:val="24"/>
          <w:szCs w:val="24"/>
          <w:lang w:val="en-US"/>
        </w:rPr>
        <w:t xml:space="preserve"> Do</w:t>
      </w:r>
      <w:r w:rsidRPr="31E8F200" w:rsidR="454A4193">
        <w:rPr>
          <w:rFonts w:ascii="Aptos" w:hAnsi="Aptos" w:eastAsia="Aptos" w:cs="Aptos"/>
          <w:b w:val="1"/>
          <w:bCs w:val="1"/>
          <w:i w:val="0"/>
          <w:iCs w:val="0"/>
          <w:caps w:val="0"/>
          <w:smallCaps w:val="0"/>
          <w:noProof w:val="0"/>
          <w:color w:val="000000" w:themeColor="text1" w:themeTint="FF" w:themeShade="FF"/>
          <w:sz w:val="24"/>
          <w:szCs w:val="24"/>
          <w:lang w:val="en-US"/>
        </w:rPr>
        <w:t xml:space="preserve"> yo</w:t>
      </w:r>
      <w:r w:rsidRPr="31E8F200" w:rsidR="2744D546">
        <w:rPr>
          <w:rFonts w:ascii="Aptos" w:hAnsi="Aptos" w:eastAsia="Aptos" w:cs="Aptos"/>
          <w:b w:val="1"/>
          <w:bCs w:val="1"/>
          <w:i w:val="0"/>
          <w:iCs w:val="0"/>
          <w:caps w:val="0"/>
          <w:smallCaps w:val="0"/>
          <w:noProof w:val="0"/>
          <w:color w:val="000000" w:themeColor="text1" w:themeTint="FF" w:themeShade="FF"/>
          <w:sz w:val="24"/>
          <w:szCs w:val="24"/>
          <w:lang w:val="en-US"/>
        </w:rPr>
        <w:t xml:space="preserve">u agree with this? </w:t>
      </w:r>
    </w:p>
    <w:p w:rsidR="6B56C41C" w:rsidP="2D7112F7" w:rsidRDefault="6B56C41C" w14:paraId="1C49CDB5" w14:textId="38CBD4DD">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2E171AAC" w14:textId="22D59420">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70BBF546" w14:textId="598ED015">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58D6051" w:rsidP="6B56C41C" w:rsidRDefault="658D6051" w14:paraId="754B370F" w14:textId="0489771E">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6B56C41C" w:rsidR="658D6051">
        <w:rPr>
          <w:rFonts w:ascii="Aptos" w:hAnsi="Aptos" w:eastAsia="Aptos" w:cs="Aptos"/>
          <w:b w:val="1"/>
          <w:bCs w:val="1"/>
          <w:i w:val="0"/>
          <w:iCs w:val="0"/>
          <w:caps w:val="0"/>
          <w:smallCaps w:val="0"/>
          <w:noProof w:val="0"/>
          <w:color w:val="000000" w:themeColor="text1" w:themeTint="FF" w:themeShade="FF"/>
          <w:sz w:val="24"/>
          <w:szCs w:val="24"/>
          <w:lang w:val="en-US"/>
        </w:rPr>
        <w:t xml:space="preserve">When was a time that you had to confront somebody? How did you feel? </w:t>
      </w:r>
    </w:p>
    <w:p w:rsidR="6B56C41C" w:rsidP="6B56C41C" w:rsidRDefault="6B56C41C" w14:paraId="5999B715" w14:textId="0BA25506">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2D7112F7" w:rsidRDefault="6B56C41C" w14:paraId="20D58CFC" w14:textId="297C672C">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79698017" w14:textId="565BAC71">
      <w:pPr>
        <w:pStyle w:val="Normal"/>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58D6051" w:rsidP="6B56C41C" w:rsidRDefault="658D6051" w14:paraId="6184E061" w14:textId="72A29E7B">
      <w:pPr>
        <w:pStyle w:val="Normal"/>
        <w:spacing w:before="0" w:beforeAutospacing="off" w:after="0" w:afterAutospacing="off"/>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6B56C41C" w:rsidR="658D6051">
        <w:rPr>
          <w:rFonts w:ascii="Aptos" w:hAnsi="Aptos" w:eastAsia="Aptos" w:cs="Aptos"/>
          <w:b w:val="1"/>
          <w:bCs w:val="1"/>
          <w:i w:val="0"/>
          <w:iCs w:val="0"/>
          <w:caps w:val="0"/>
          <w:smallCaps w:val="0"/>
          <w:noProof w:val="0"/>
          <w:color w:val="000000" w:themeColor="text1" w:themeTint="FF" w:themeShade="FF"/>
          <w:sz w:val="24"/>
          <w:szCs w:val="24"/>
          <w:lang w:val="en-US"/>
        </w:rPr>
        <w:t>5.</w:t>
      </w:r>
      <w:r w:rsidRPr="6B56C41C" w:rsidR="223121D0">
        <w:rPr>
          <w:rFonts w:ascii="Aptos" w:hAnsi="Aptos" w:eastAsia="Aptos" w:cs="Aptos"/>
          <w:b w:val="1"/>
          <w:bCs w:val="1"/>
          <w:i w:val="0"/>
          <w:iCs w:val="0"/>
          <w:caps w:val="0"/>
          <w:smallCaps w:val="0"/>
          <w:noProof w:val="0"/>
          <w:color w:val="000000" w:themeColor="text1" w:themeTint="FF" w:themeShade="FF"/>
          <w:sz w:val="24"/>
          <w:szCs w:val="24"/>
          <w:lang w:val="en-US"/>
        </w:rPr>
        <w:t xml:space="preserve"> Molly remembers that Gran said, “If you want to know where someone is going, don’t watch their mouth, watch their feet”. What does this mean? Do you think Molly should take this advice? </w:t>
      </w:r>
      <w:r w:rsidRPr="6B56C41C" w:rsidR="293F349E">
        <w:rPr>
          <w:rFonts w:ascii="Aptos" w:hAnsi="Aptos" w:eastAsia="Aptos" w:cs="Aptos"/>
          <w:b w:val="1"/>
          <w:bCs w:val="1"/>
          <w:i w:val="0"/>
          <w:iCs w:val="0"/>
          <w:caps w:val="0"/>
          <w:smallCaps w:val="0"/>
          <w:noProof w:val="0"/>
          <w:color w:val="000000" w:themeColor="text1" w:themeTint="FF" w:themeShade="FF"/>
          <w:sz w:val="24"/>
          <w:szCs w:val="24"/>
          <w:lang w:val="en-US"/>
        </w:rPr>
        <w:t xml:space="preserve">Why or why not? </w:t>
      </w:r>
    </w:p>
    <w:p w:rsidR="6B56C41C" w:rsidP="2D7112F7" w:rsidRDefault="6B56C41C" w14:paraId="08368918" w14:textId="21CA2126">
      <w:pPr>
        <w:pStyle w:val="Normal"/>
        <w:spacing w:before="0" w:beforeAutospacing="off" w:after="0" w:afterAutospacing="off"/>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776A3336" w14:textId="41C6E8F1">
      <w:pPr>
        <w:pStyle w:val="Normal"/>
        <w:spacing w:before="0" w:beforeAutospacing="off" w:after="0" w:afterAutospacing="off"/>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007EFE82" w14:textId="4724DF91">
      <w:pPr>
        <w:pStyle w:val="Normal"/>
        <w:spacing w:before="0" w:beforeAutospacing="off" w:after="0" w:afterAutospacing="off"/>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4684F9ED" w14:textId="7881B179">
      <w:pPr>
        <w:pStyle w:val="Normal"/>
        <w:spacing w:before="0" w:beforeAutospacing="off" w:after="0" w:afterAutospacing="off"/>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6B56C41C" w:rsidP="6B56C41C" w:rsidRDefault="6B56C41C" w14:paraId="12D306BF" w14:textId="4317087D">
      <w:pPr>
        <w:pStyle w:val="Normal"/>
        <w:spacing w:before="0" w:beforeAutospacing="off" w:after="0" w:afterAutospacing="off"/>
        <w:jc w:val="left"/>
        <w:rPr>
          <w:rFonts w:ascii="Aptos" w:hAnsi="Aptos" w:eastAsia="Aptos" w:cs="Aptos"/>
          <w:b w:val="1"/>
          <w:bCs w:val="1"/>
          <w:i w:val="0"/>
          <w:iCs w:val="0"/>
          <w:caps w:val="0"/>
          <w:smallCaps w:val="0"/>
          <w:noProof w:val="0"/>
          <w:color w:val="000000" w:themeColor="text1" w:themeTint="FF" w:themeShade="FF"/>
          <w:sz w:val="24"/>
          <w:szCs w:val="24"/>
          <w:lang w:val="en-US"/>
        </w:rPr>
      </w:pPr>
    </w:p>
    <w:p w:rsidR="293F349E" w:rsidP="6B56C41C" w:rsidRDefault="293F349E" w14:paraId="476399A1" w14:textId="3A009F02">
      <w:pPr>
        <w:pStyle w:val="Normal"/>
        <w:spacing w:before="0" w:beforeAutospacing="off" w:after="0" w:afterAutospacing="off"/>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6B56C41C" w:rsidR="293F349E">
        <w:rPr>
          <w:rFonts w:ascii="Aptos" w:hAnsi="Aptos" w:eastAsia="Aptos" w:cs="Aptos"/>
          <w:b w:val="1"/>
          <w:bCs w:val="1"/>
          <w:i w:val="0"/>
          <w:iCs w:val="0"/>
          <w:caps w:val="0"/>
          <w:smallCaps w:val="0"/>
          <w:noProof w:val="0"/>
          <w:color w:val="000000" w:themeColor="text1" w:themeTint="FF" w:themeShade="FF"/>
          <w:sz w:val="24"/>
          <w:szCs w:val="24"/>
          <w:lang w:val="en-US"/>
        </w:rPr>
        <w:t xml:space="preserve">*Any final predictions or suspects?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d9022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f4b6c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5e462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276d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2AF270"/>
    <w:rsid w:val="01BCAA30"/>
    <w:rsid w:val="0261B018"/>
    <w:rsid w:val="026D7A94"/>
    <w:rsid w:val="0283A8C1"/>
    <w:rsid w:val="0285D824"/>
    <w:rsid w:val="02A80F66"/>
    <w:rsid w:val="0427AFD1"/>
    <w:rsid w:val="04433189"/>
    <w:rsid w:val="048ADEEC"/>
    <w:rsid w:val="052A4613"/>
    <w:rsid w:val="0701EDC5"/>
    <w:rsid w:val="07D7E256"/>
    <w:rsid w:val="081D716E"/>
    <w:rsid w:val="081D716E"/>
    <w:rsid w:val="08B11D70"/>
    <w:rsid w:val="09AF4107"/>
    <w:rsid w:val="09DBF054"/>
    <w:rsid w:val="0A88E403"/>
    <w:rsid w:val="0B401CC2"/>
    <w:rsid w:val="0B7B6A7A"/>
    <w:rsid w:val="0C3CE5C6"/>
    <w:rsid w:val="0CDB15B6"/>
    <w:rsid w:val="0E511BFC"/>
    <w:rsid w:val="0EED95A8"/>
    <w:rsid w:val="0EF40A12"/>
    <w:rsid w:val="0FB2772B"/>
    <w:rsid w:val="11EEA4E9"/>
    <w:rsid w:val="11EEA4E9"/>
    <w:rsid w:val="12B6150D"/>
    <w:rsid w:val="14145536"/>
    <w:rsid w:val="14251993"/>
    <w:rsid w:val="14364E93"/>
    <w:rsid w:val="151289B7"/>
    <w:rsid w:val="16F7F412"/>
    <w:rsid w:val="18673859"/>
    <w:rsid w:val="194EEBA9"/>
    <w:rsid w:val="1A446F32"/>
    <w:rsid w:val="1B0B81C7"/>
    <w:rsid w:val="1D6CFD08"/>
    <w:rsid w:val="1D8DC565"/>
    <w:rsid w:val="202AF270"/>
    <w:rsid w:val="20BC4324"/>
    <w:rsid w:val="223121D0"/>
    <w:rsid w:val="22CAB946"/>
    <w:rsid w:val="2744D546"/>
    <w:rsid w:val="2750CB9E"/>
    <w:rsid w:val="275477D4"/>
    <w:rsid w:val="293F349E"/>
    <w:rsid w:val="2C3C7B81"/>
    <w:rsid w:val="2D670CE0"/>
    <w:rsid w:val="2D7112F7"/>
    <w:rsid w:val="2EDA0D41"/>
    <w:rsid w:val="2F07E5AF"/>
    <w:rsid w:val="2F233F12"/>
    <w:rsid w:val="30D9950C"/>
    <w:rsid w:val="31D7898D"/>
    <w:rsid w:val="31E8F200"/>
    <w:rsid w:val="3231DE2A"/>
    <w:rsid w:val="332A9F19"/>
    <w:rsid w:val="33C4F2D7"/>
    <w:rsid w:val="340584F5"/>
    <w:rsid w:val="35C6BCAA"/>
    <w:rsid w:val="37635D4D"/>
    <w:rsid w:val="381C6952"/>
    <w:rsid w:val="38D8BD28"/>
    <w:rsid w:val="3999C5F1"/>
    <w:rsid w:val="39A8378E"/>
    <w:rsid w:val="3A57F9D0"/>
    <w:rsid w:val="3BF26ED6"/>
    <w:rsid w:val="3C91433E"/>
    <w:rsid w:val="3D1B0787"/>
    <w:rsid w:val="3E7D7403"/>
    <w:rsid w:val="3EDF5E62"/>
    <w:rsid w:val="3FC328D2"/>
    <w:rsid w:val="3FC6E5C7"/>
    <w:rsid w:val="403F3327"/>
    <w:rsid w:val="414F636B"/>
    <w:rsid w:val="425356B8"/>
    <w:rsid w:val="42D10ABC"/>
    <w:rsid w:val="42D10ABC"/>
    <w:rsid w:val="433AAEC8"/>
    <w:rsid w:val="44060A8E"/>
    <w:rsid w:val="44433F79"/>
    <w:rsid w:val="447174B2"/>
    <w:rsid w:val="454A4193"/>
    <w:rsid w:val="47202405"/>
    <w:rsid w:val="4EB37D0D"/>
    <w:rsid w:val="4FF2DF16"/>
    <w:rsid w:val="51721327"/>
    <w:rsid w:val="51C0C0F7"/>
    <w:rsid w:val="51CB68BF"/>
    <w:rsid w:val="52A4AFD5"/>
    <w:rsid w:val="5310E0A0"/>
    <w:rsid w:val="53B05150"/>
    <w:rsid w:val="549837AA"/>
    <w:rsid w:val="56342E33"/>
    <w:rsid w:val="56342E33"/>
    <w:rsid w:val="567E7CCE"/>
    <w:rsid w:val="5AF0BDF6"/>
    <w:rsid w:val="5C1BFFFD"/>
    <w:rsid w:val="5C23AA5C"/>
    <w:rsid w:val="5C3BC0EF"/>
    <w:rsid w:val="5D3E1AB6"/>
    <w:rsid w:val="5EBF1EFA"/>
    <w:rsid w:val="60E2EFF1"/>
    <w:rsid w:val="614095CF"/>
    <w:rsid w:val="6226AC3D"/>
    <w:rsid w:val="62FEFB18"/>
    <w:rsid w:val="6377ECFC"/>
    <w:rsid w:val="64822916"/>
    <w:rsid w:val="64C72011"/>
    <w:rsid w:val="658D6051"/>
    <w:rsid w:val="659E625B"/>
    <w:rsid w:val="68EB2B4D"/>
    <w:rsid w:val="69D9AEE5"/>
    <w:rsid w:val="6A56484C"/>
    <w:rsid w:val="6B56C41C"/>
    <w:rsid w:val="6C0A2AE4"/>
    <w:rsid w:val="6D04CFFE"/>
    <w:rsid w:val="6E2213B7"/>
    <w:rsid w:val="6ED55F24"/>
    <w:rsid w:val="6FE97785"/>
    <w:rsid w:val="700F8D14"/>
    <w:rsid w:val="70BBB2DD"/>
    <w:rsid w:val="7193EE9E"/>
    <w:rsid w:val="745021FC"/>
    <w:rsid w:val="74C61CA6"/>
    <w:rsid w:val="764CE022"/>
    <w:rsid w:val="76EF410B"/>
    <w:rsid w:val="77BFD0AA"/>
    <w:rsid w:val="7815B0D7"/>
    <w:rsid w:val="78274A40"/>
    <w:rsid w:val="78274A40"/>
    <w:rsid w:val="782B5921"/>
    <w:rsid w:val="784F2677"/>
    <w:rsid w:val="79480F26"/>
    <w:rsid w:val="7B0C06B2"/>
    <w:rsid w:val="7D2F82A7"/>
    <w:rsid w:val="7D82F105"/>
    <w:rsid w:val="7DF1B566"/>
    <w:rsid w:val="7DF7C451"/>
    <w:rsid w:val="7F0EFB4A"/>
    <w:rsid w:val="7FB57501"/>
    <w:rsid w:val="7FEE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F270"/>
  <w15:chartTrackingRefBased/>
  <w15:docId w15:val="{4F19FF3F-FEFB-4119-BDF7-C9100FEA01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261B01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1d9e92549494a8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2025-02-15T23:50:41.0958084Z</dcterms:created>
  <dcterms:modified xsi:type="dcterms:W3CDTF">2025-04-11T14:27:31.6170182Z</dcterms:modified>
  <dc:creator>Lisowicz, Audra</dc:creator>
  <lastModifiedBy>Cleary, Emma</lastModifiedBy>
</coreProperties>
</file>